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2" w:type="dxa"/>
        <w:tblInd w:w="-31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505D88" w:rsidRPr="00302331" w:rsidTr="00302331">
        <w:tc>
          <w:tcPr>
            <w:tcW w:w="10632" w:type="dxa"/>
          </w:tcPr>
          <w:p w:rsidR="00505D88" w:rsidRPr="00302331" w:rsidRDefault="00505D88" w:rsidP="00505D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 w:rsidRPr="00302331"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354455" cy="716280"/>
                  <wp:effectExtent l="19050" t="0" r="0" b="0"/>
                  <wp:docPr id="1" name="Рисунок 1" descr="Курица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рица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331" w:rsidRPr="00302331" w:rsidRDefault="00302331" w:rsidP="00505D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9501C" w:rsidRPr="0059501C" w:rsidRDefault="0059501C" w:rsidP="0050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01C">
              <w:rPr>
                <w:rFonts w:ascii="Times New Roman" w:hAnsi="Times New Roman" w:cs="Times New Roman"/>
                <w:sz w:val="28"/>
                <w:szCs w:val="28"/>
              </w:rPr>
              <w:t xml:space="preserve">ГУ МВД России по Ростовской области </w:t>
            </w:r>
          </w:p>
          <w:p w:rsidR="0059501C" w:rsidRDefault="0059501C" w:rsidP="00505D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2331" w:rsidRPr="00E213C1" w:rsidRDefault="00302331" w:rsidP="00505D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13C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Уважаемые жители и гости </w:t>
            </w:r>
            <w:r w:rsidR="00E213C1">
              <w:rPr>
                <w:rFonts w:ascii="Times New Roman" w:hAnsi="Times New Roman" w:cs="Times New Roman"/>
                <w:b/>
                <w:sz w:val="36"/>
                <w:szCs w:val="36"/>
              </w:rPr>
              <w:t>Донского края</w:t>
            </w:r>
            <w:r w:rsidRPr="00E213C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! </w:t>
            </w:r>
          </w:p>
          <w:p w:rsidR="00302331" w:rsidRPr="00302331" w:rsidRDefault="00302331" w:rsidP="00505D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2331" w:rsidRDefault="00302331" w:rsidP="0030233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02331">
              <w:rPr>
                <w:rFonts w:ascii="Times New Roman" w:hAnsi="Times New Roman" w:cs="Times New Roman"/>
                <w:sz w:val="36"/>
                <w:szCs w:val="36"/>
              </w:rPr>
              <w:t xml:space="preserve">В Ростовской области проводится </w:t>
            </w:r>
          </w:p>
          <w:p w:rsidR="00302331" w:rsidRPr="00E213C1" w:rsidRDefault="00302331" w:rsidP="0030233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13C1">
              <w:rPr>
                <w:rFonts w:ascii="Times New Roman" w:hAnsi="Times New Roman" w:cs="Times New Roman"/>
                <w:b/>
                <w:sz w:val="36"/>
                <w:szCs w:val="36"/>
              </w:rPr>
              <w:t>Общероссийская акция «Сообщи, где торгуют смертью!»</w:t>
            </w:r>
          </w:p>
          <w:p w:rsidR="00302331" w:rsidRPr="00302331" w:rsidRDefault="00302331" w:rsidP="0030233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2331" w:rsidRPr="00302331" w:rsidRDefault="00302331" w:rsidP="00302331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 w:rsidRPr="00302331">
              <w:rPr>
                <w:rFonts w:ascii="Times New Roman" w:hAnsi="Times New Roman" w:cs="Times New Roman"/>
                <w:sz w:val="36"/>
                <w:szCs w:val="36"/>
              </w:rPr>
              <w:t xml:space="preserve">Цель акции - </w:t>
            </w:r>
            <w:r w:rsidRPr="00302331">
              <w:rPr>
                <w:rFonts w:ascii="Times New Roman" w:eastAsia="Calibri" w:hAnsi="Times New Roman" w:cs="Times New Roman"/>
                <w:sz w:val="36"/>
                <w:szCs w:val="36"/>
                <w:lang w:bidi="ru-RU"/>
              </w:rPr>
              <w:t>сбор и проверка информации</w:t>
            </w:r>
            <w:r w:rsidRPr="0030233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о фактах незаконного оборота наркотиков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;</w:t>
            </w:r>
            <w:r w:rsidRPr="0030233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</w:t>
            </w:r>
          </w:p>
          <w:p w:rsidR="00302331" w:rsidRDefault="00302331" w:rsidP="00302331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- </w:t>
            </w:r>
            <w:r w:rsidRPr="00302331">
              <w:rPr>
                <w:rFonts w:ascii="Times New Roman" w:eastAsia="Calibri" w:hAnsi="Times New Roman" w:cs="Times New Roman"/>
                <w:sz w:val="36"/>
                <w:szCs w:val="36"/>
                <w:lang w:bidi="ru-RU"/>
              </w:rPr>
              <w:t>привлечение общественности к участию в противодействии незаконному обороту наркотиков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;</w:t>
            </w:r>
          </w:p>
          <w:p w:rsidR="00302331" w:rsidRDefault="00302331" w:rsidP="00302331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-</w:t>
            </w:r>
            <w:r w:rsidRPr="00302331">
              <w:rPr>
                <w:rFonts w:ascii="Times New Roman" w:eastAsia="Calibri" w:hAnsi="Times New Roman" w:cs="Times New Roman"/>
                <w:sz w:val="36"/>
                <w:szCs w:val="36"/>
                <w:lang w:bidi="ru-RU"/>
              </w:rPr>
              <w:t xml:space="preserve"> оказание квалифицированной помощи и консультаций по вопросам лечения и реабилитации наркозависимых лиц. </w:t>
            </w:r>
          </w:p>
          <w:p w:rsidR="00302331" w:rsidRDefault="00302331" w:rsidP="00302331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</w:p>
          <w:p w:rsidR="0059501C" w:rsidRDefault="00302331" w:rsidP="0059501C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Если Вы обладаете информацией о распространении, изготовлении, потреблении наркотических средств</w:t>
            </w:r>
            <w:r w:rsidR="0059501C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или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психотропных веществ, либо полагаете, что совершается наркопреступление в сфере незаконного оборота наркотиков, </w:t>
            </w:r>
            <w:r w:rsidR="0059501C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   </w:t>
            </w:r>
          </w:p>
          <w:p w:rsidR="00302331" w:rsidRPr="00E213C1" w:rsidRDefault="0059501C" w:rsidP="0059501C">
            <w:pPr>
              <w:ind w:firstLine="709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        </w:t>
            </w:r>
            <w:r w:rsidR="0030233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сообщите об этом</w:t>
            </w:r>
            <w:r w:rsidR="004C062F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 </w:t>
            </w:r>
            <w:r w:rsidR="004C062F"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>по телефону 8(863) 249-34-44</w:t>
            </w:r>
          </w:p>
          <w:p w:rsidR="00E213C1" w:rsidRDefault="00E213C1" w:rsidP="0059501C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</w:p>
          <w:p w:rsidR="0059501C" w:rsidRDefault="009D3EE1" w:rsidP="0059501C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Если В</w:t>
            </w:r>
            <w:r w:rsidR="004C062F"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ам или Вашим близким нужна квалифицированная помощь или консультация по вопросам лечения и реабилитации наркозависимых лиц, 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можно</w:t>
            </w:r>
            <w:r w:rsidR="004C062F"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обратиться в будние дни с 09</w:t>
            </w:r>
            <w:r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:00 до 17:30 часов в Государственное бюджетное учреждение Ростовской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</w:t>
            </w:r>
            <w:r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облас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т</w:t>
            </w:r>
            <w:r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и «Наркологический диспансер», </w:t>
            </w:r>
          </w:p>
          <w:p w:rsidR="0059501C" w:rsidRPr="00E213C1" w:rsidRDefault="0059501C" w:rsidP="0059501C">
            <w:pPr>
              <w:ind w:firstLine="709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</w:pPr>
            <w:r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 xml:space="preserve">г. </w:t>
            </w:r>
            <w:r w:rsidR="009D3EE1"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>Ростов-на-Дону, ул. Баумана,38,</w:t>
            </w:r>
          </w:p>
          <w:p w:rsidR="004C062F" w:rsidRPr="00E213C1" w:rsidRDefault="009D3EE1" w:rsidP="0059501C">
            <w:pPr>
              <w:ind w:firstLine="709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</w:pPr>
            <w:r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>«телефон доверия» 8(863) 240-60-70</w:t>
            </w:r>
          </w:p>
          <w:p w:rsidR="00E213C1" w:rsidRDefault="00E213C1" w:rsidP="0059501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02331" w:rsidRPr="0059501C" w:rsidRDefault="00E213C1" w:rsidP="0059501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Не будьте равнодушны!</w:t>
            </w:r>
            <w:r w:rsidR="0059501C" w:rsidRPr="0059501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Сообщите, где торгуют смертью!</w:t>
            </w:r>
          </w:p>
          <w:p w:rsidR="0059501C" w:rsidRPr="0059501C" w:rsidRDefault="0059501C" w:rsidP="0059501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59501C">
              <w:rPr>
                <w:rFonts w:ascii="Times New Roman" w:hAnsi="Times New Roman" w:cs="Times New Roman"/>
                <w:b/>
                <w:sz w:val="36"/>
                <w:szCs w:val="36"/>
              </w:rPr>
              <w:t>Наше будущее и будущее наших детей зависит от нас</w:t>
            </w:r>
            <w:r w:rsidR="00E213C1">
              <w:rPr>
                <w:rFonts w:ascii="Times New Roman" w:hAnsi="Times New Roman" w:cs="Times New Roman"/>
                <w:b/>
                <w:sz w:val="36"/>
                <w:szCs w:val="36"/>
              </w:rPr>
              <w:t>!</w:t>
            </w:r>
          </w:p>
          <w:p w:rsidR="00302331" w:rsidRPr="00302331" w:rsidRDefault="00302331" w:rsidP="0030233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E700DB" w:rsidRPr="00302331" w:rsidRDefault="000D15E3">
      <w:pPr>
        <w:rPr>
          <w:rFonts w:ascii="Times New Roman" w:hAnsi="Times New Roman" w:cs="Times New Roman"/>
          <w:sz w:val="36"/>
          <w:szCs w:val="36"/>
        </w:rPr>
      </w:pPr>
    </w:p>
    <w:sectPr w:rsidR="00E700DB" w:rsidRPr="00302331" w:rsidSect="00E213C1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88"/>
    <w:rsid w:val="0007250B"/>
    <w:rsid w:val="000D15E3"/>
    <w:rsid w:val="00302331"/>
    <w:rsid w:val="00404BE5"/>
    <w:rsid w:val="00436824"/>
    <w:rsid w:val="004C062F"/>
    <w:rsid w:val="00505D88"/>
    <w:rsid w:val="0059501C"/>
    <w:rsid w:val="009D3EE1"/>
    <w:rsid w:val="00E213C1"/>
    <w:rsid w:val="00EE2FA5"/>
    <w:rsid w:val="00F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0FD72-1DF9-42CB-A1E1-41C99FA4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D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2022-03-16T06:26:00Z</cp:lastPrinted>
  <dcterms:created xsi:type="dcterms:W3CDTF">2022-03-16T06:26:00Z</dcterms:created>
  <dcterms:modified xsi:type="dcterms:W3CDTF">2022-03-16T06:26:00Z</dcterms:modified>
</cp:coreProperties>
</file>